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E401B" w14:textId="198144D7" w:rsidR="006F62CE" w:rsidRDefault="006F62CE" w:rsidP="00FC6145">
      <w:pPr>
        <w:spacing w:after="0" w:line="240" w:lineRule="auto"/>
        <w:jc w:val="both"/>
      </w:pPr>
      <w:r>
        <w:t xml:space="preserve">This </w:t>
      </w:r>
      <w:r w:rsidR="004E2DDE">
        <w:rPr>
          <w:rFonts w:hint="eastAsia"/>
        </w:rPr>
        <w:t>document</w:t>
      </w:r>
      <w:r>
        <w:t xml:space="preserve"> </w:t>
      </w:r>
      <w:r w:rsidR="004E2DDE">
        <w:t>illustrate</w:t>
      </w:r>
      <w:r>
        <w:t xml:space="preserve">s the usage of the </w:t>
      </w:r>
      <w:r w:rsidR="004E2DDE">
        <w:t>program package</w:t>
      </w:r>
      <w:r>
        <w:t xml:space="preserve"> for developing the marginalized particle filter</w:t>
      </w:r>
      <w:r w:rsidR="004E2DDE">
        <w:t xml:space="preserve"> (MPF)</w:t>
      </w:r>
      <w:r>
        <w:t>-based recursive multiple-output sparse Gaussian Processes inference and regression. Th</w:t>
      </w:r>
      <w:r w:rsidR="004E2DDE">
        <w:t>e following</w:t>
      </w:r>
      <w:r>
        <w:t xml:space="preserve"> example </w:t>
      </w:r>
      <w:r w:rsidR="004E2DDE">
        <w:t xml:space="preserve">can reproduce some results for the </w:t>
      </w:r>
      <w:r>
        <w:t xml:space="preserve">"Synthetic Data" </w:t>
      </w:r>
      <w:r w:rsidR="004E2DDE">
        <w:t>experiment</w:t>
      </w:r>
      <w:r>
        <w:t xml:space="preserve"> (second toy example) in the paper "Online Sparse Multi-Output Gaussian Process Regression and Learning"</w:t>
      </w:r>
      <w:r w:rsidR="00F7092C">
        <w:t xml:space="preserve"> by Le Yang, </w:t>
      </w:r>
      <w:proofErr w:type="spellStart"/>
      <w:r w:rsidR="00F7092C">
        <w:t>Ke</w:t>
      </w:r>
      <w:proofErr w:type="spellEnd"/>
      <w:r w:rsidR="00F7092C">
        <w:t xml:space="preserve"> Wang and L. S. </w:t>
      </w:r>
      <w:proofErr w:type="spellStart"/>
      <w:r w:rsidR="00F7092C">
        <w:t>Mihaylova</w:t>
      </w:r>
      <w:proofErr w:type="spellEnd"/>
      <w:r w:rsidR="00F7092C">
        <w:t xml:space="preserve">, which is going to appear in 2019 in </w:t>
      </w:r>
      <w:r w:rsidR="00F7092C" w:rsidRPr="00F7092C">
        <w:rPr>
          <w:i/>
        </w:rPr>
        <w:t xml:space="preserve">IEEE Trans. Signal and Information Processing over Networks. </w:t>
      </w:r>
    </w:p>
    <w:p w14:paraId="459E3A7A" w14:textId="77777777" w:rsidR="006F62CE" w:rsidRDefault="006F62CE" w:rsidP="00FC6145">
      <w:pPr>
        <w:spacing w:line="240" w:lineRule="auto"/>
        <w:jc w:val="both"/>
      </w:pPr>
    </w:p>
    <w:p w14:paraId="62363F06" w14:textId="77777777" w:rsidR="006F62CE" w:rsidRPr="006F62CE" w:rsidRDefault="006F62CE" w:rsidP="00FC6145">
      <w:pPr>
        <w:spacing w:line="240" w:lineRule="auto"/>
        <w:jc w:val="both"/>
        <w:rPr>
          <w:b/>
        </w:rPr>
      </w:pPr>
      <w:proofErr w:type="spellStart"/>
      <w:r w:rsidRPr="006F62CE">
        <w:rPr>
          <w:b/>
        </w:rPr>
        <w:t>Main.m</w:t>
      </w:r>
      <w:proofErr w:type="spellEnd"/>
    </w:p>
    <w:p w14:paraId="6200B5CD" w14:textId="48C5E767" w:rsidR="006F62CE" w:rsidRDefault="006F62CE" w:rsidP="00FC6145">
      <w:pPr>
        <w:spacing w:after="0" w:line="240" w:lineRule="auto"/>
        <w:jc w:val="both"/>
      </w:pPr>
      <w:r>
        <w:t>This is the main program</w:t>
      </w:r>
      <w:r w:rsidR="00293DB1">
        <w:t>.</w:t>
      </w:r>
    </w:p>
    <w:p w14:paraId="504B5FAD" w14:textId="77777777" w:rsidR="006F62CE" w:rsidRDefault="006F62CE" w:rsidP="00FC6145">
      <w:pPr>
        <w:spacing w:line="240" w:lineRule="auto"/>
        <w:jc w:val="both"/>
      </w:pPr>
    </w:p>
    <w:p w14:paraId="76A24064" w14:textId="77777777" w:rsidR="006F62CE" w:rsidRPr="006F62CE" w:rsidRDefault="006F62CE" w:rsidP="00FC6145">
      <w:pPr>
        <w:spacing w:line="240" w:lineRule="auto"/>
        <w:jc w:val="both"/>
        <w:rPr>
          <w:b/>
        </w:rPr>
      </w:pPr>
      <w:r w:rsidRPr="006F62CE">
        <w:rPr>
          <w:b/>
        </w:rPr>
        <w:t>toy_example2_data.m</w:t>
      </w:r>
    </w:p>
    <w:p w14:paraId="498D46A5" w14:textId="77777777" w:rsidR="006F62CE" w:rsidRDefault="006F62CE" w:rsidP="00FC6145">
      <w:pPr>
        <w:spacing w:after="0" w:line="240" w:lineRule="auto"/>
        <w:jc w:val="both"/>
      </w:pPr>
      <w:r>
        <w:t>function [</w:t>
      </w:r>
      <w:proofErr w:type="spellStart"/>
      <w:r>
        <w:t>training,test,v</w:t>
      </w:r>
      <w:proofErr w:type="spellEnd"/>
      <w:r>
        <w:t>] = toy_example2_data(</w:t>
      </w:r>
      <w:proofErr w:type="spellStart"/>
      <w:r>
        <w:t>K_training,N_training,M,K_test,sigma</w:t>
      </w:r>
      <w:proofErr w:type="spellEnd"/>
      <w:r>
        <w:t>)</w:t>
      </w:r>
    </w:p>
    <w:p w14:paraId="53EB6D94" w14:textId="77777777" w:rsidR="00293DB1" w:rsidRDefault="006F62CE" w:rsidP="00FC6145">
      <w:pPr>
        <w:spacing w:line="240" w:lineRule="auto"/>
        <w:jc w:val="both"/>
      </w:pPr>
      <w:r>
        <w:t>This function generates the training and test datasets</w:t>
      </w:r>
      <w:r w:rsidR="00293DB1">
        <w:t>,</w:t>
      </w:r>
      <w:r>
        <w:t xml:space="preserve"> </w:t>
      </w:r>
      <w:r w:rsidR="00293DB1">
        <w:t>as well as the</w:t>
      </w:r>
      <w:r>
        <w:t xml:space="preserve"> inducing point locations for the second toy example. </w:t>
      </w:r>
    </w:p>
    <w:p w14:paraId="4BDC0DC5" w14:textId="4BCB5E3F" w:rsidR="006F62CE" w:rsidRDefault="006F62CE" w:rsidP="00FC6145">
      <w:pPr>
        <w:spacing w:line="240" w:lineRule="auto"/>
        <w:jc w:val="both"/>
      </w:pPr>
      <w:r>
        <w:t xml:space="preserve">The inputs are: </w:t>
      </w:r>
    </w:p>
    <w:p w14:paraId="540912A3" w14:textId="69361EA9" w:rsidR="006F62CE" w:rsidRDefault="006F62CE" w:rsidP="00FC6145">
      <w:pPr>
        <w:spacing w:after="0" w:line="240" w:lineRule="auto"/>
        <w:jc w:val="both"/>
      </w:pPr>
      <w:proofErr w:type="spellStart"/>
      <w:r>
        <w:t>K_training</w:t>
      </w:r>
      <w:proofErr w:type="spellEnd"/>
      <w:r>
        <w:t xml:space="preserve">                     Number of training datasets,</w:t>
      </w:r>
    </w:p>
    <w:p w14:paraId="7B1CC968" w14:textId="06496A57" w:rsidR="006F62CE" w:rsidRDefault="006F62CE" w:rsidP="00FC6145">
      <w:pPr>
        <w:spacing w:after="0" w:line="240" w:lineRule="auto"/>
        <w:jc w:val="both"/>
      </w:pPr>
      <w:proofErr w:type="spellStart"/>
      <w:r>
        <w:t>N_training</w:t>
      </w:r>
      <w:proofErr w:type="spellEnd"/>
      <w:r>
        <w:t xml:space="preserve">                    Number of data points in each training dataset,</w:t>
      </w:r>
    </w:p>
    <w:p w14:paraId="1A67A4F4" w14:textId="5DC0945F" w:rsidR="006F62CE" w:rsidRDefault="006F62CE" w:rsidP="00FC6145">
      <w:pPr>
        <w:spacing w:after="0" w:line="240" w:lineRule="auto"/>
        <w:jc w:val="both"/>
      </w:pPr>
      <w:r>
        <w:t>M                                   Number of inducing points,</w:t>
      </w:r>
    </w:p>
    <w:p w14:paraId="152FD605" w14:textId="6DC062F3" w:rsidR="006F62CE" w:rsidRDefault="006F62CE" w:rsidP="00FC6145">
      <w:pPr>
        <w:spacing w:after="0" w:line="240" w:lineRule="auto"/>
        <w:jc w:val="both"/>
      </w:pPr>
      <w:proofErr w:type="spellStart"/>
      <w:r>
        <w:t>K_test</w:t>
      </w:r>
      <w:proofErr w:type="spellEnd"/>
      <w:r>
        <w:t xml:space="preserve">                           Number of test data points,</w:t>
      </w:r>
    </w:p>
    <w:p w14:paraId="67324C30" w14:textId="6EDE7505" w:rsidR="006F62CE" w:rsidRDefault="006F62CE" w:rsidP="00FC6145">
      <w:pPr>
        <w:spacing w:after="0" w:line="240" w:lineRule="auto"/>
        <w:jc w:val="both"/>
      </w:pPr>
      <w:r>
        <w:t>sigma                            Noise standard deviation for the test data</w:t>
      </w:r>
      <w:r w:rsidR="00984E11">
        <w:t>.</w:t>
      </w:r>
    </w:p>
    <w:p w14:paraId="32E2B3EA" w14:textId="77777777" w:rsidR="00293DB1" w:rsidRDefault="00293DB1" w:rsidP="00FC6145">
      <w:pPr>
        <w:spacing w:after="0" w:line="240" w:lineRule="auto"/>
        <w:jc w:val="both"/>
      </w:pPr>
    </w:p>
    <w:p w14:paraId="0FA1CD7E" w14:textId="3C30B028" w:rsidR="006F62CE" w:rsidRDefault="00293DB1" w:rsidP="00FC6145">
      <w:pPr>
        <w:spacing w:after="0" w:line="240" w:lineRule="auto"/>
        <w:jc w:val="both"/>
      </w:pPr>
      <w:r>
        <w:t>T</w:t>
      </w:r>
      <w:r w:rsidR="006F62CE">
        <w:t>he outputs are:</w:t>
      </w:r>
    </w:p>
    <w:p w14:paraId="4D551E82" w14:textId="1D7D2A40" w:rsidR="006F62CE" w:rsidRDefault="006F62CE" w:rsidP="00FC6145">
      <w:pPr>
        <w:spacing w:after="0" w:line="240" w:lineRule="auto"/>
        <w:jc w:val="both"/>
      </w:pPr>
      <w:r>
        <w:t xml:space="preserve">training                         </w:t>
      </w:r>
      <w:proofErr w:type="spellStart"/>
      <w:r>
        <w:t>Training</w:t>
      </w:r>
      <w:proofErr w:type="spellEnd"/>
      <w:r>
        <w:t xml:space="preserve"> datasets,</w:t>
      </w:r>
    </w:p>
    <w:p w14:paraId="558042DB" w14:textId="183C4FAB" w:rsidR="006F62CE" w:rsidRDefault="006F62CE" w:rsidP="00FC6145">
      <w:pPr>
        <w:spacing w:after="0" w:line="240" w:lineRule="auto"/>
        <w:jc w:val="both"/>
      </w:pPr>
      <w:r>
        <w:t xml:space="preserve">test                                </w:t>
      </w:r>
      <w:proofErr w:type="spellStart"/>
      <w:r>
        <w:t>Test</w:t>
      </w:r>
      <w:proofErr w:type="spellEnd"/>
      <w:r>
        <w:t xml:space="preserve"> dataset,</w:t>
      </w:r>
    </w:p>
    <w:p w14:paraId="3491BF66" w14:textId="6F4CA958" w:rsidR="006F62CE" w:rsidRDefault="006F62CE" w:rsidP="00FC6145">
      <w:pPr>
        <w:spacing w:after="0" w:line="240" w:lineRule="auto"/>
        <w:jc w:val="both"/>
      </w:pPr>
      <w:r>
        <w:t>v                                     Inducing point locations.</w:t>
      </w:r>
    </w:p>
    <w:p w14:paraId="789C164F" w14:textId="77777777" w:rsidR="00293DB1" w:rsidRDefault="00293DB1" w:rsidP="00FC6145">
      <w:pPr>
        <w:spacing w:after="0" w:line="240" w:lineRule="auto"/>
        <w:jc w:val="both"/>
      </w:pPr>
    </w:p>
    <w:p w14:paraId="56687ED9" w14:textId="3E1CF97D" w:rsidR="006F62CE" w:rsidRDefault="006F62CE" w:rsidP="00FC6145">
      <w:pPr>
        <w:spacing w:after="0" w:line="240" w:lineRule="auto"/>
        <w:jc w:val="both"/>
      </w:pPr>
      <w:r>
        <w:t>Two well-correlated bivariate functions:</w:t>
      </w:r>
    </w:p>
    <w:p w14:paraId="01D74006" w14:textId="607A9622" w:rsidR="006F62CE" w:rsidRDefault="006F62CE" w:rsidP="00FC6145">
      <w:pPr>
        <w:spacing w:after="0" w:line="240" w:lineRule="auto"/>
        <w:ind w:firstLineChars="200" w:firstLine="440"/>
        <w:jc w:val="both"/>
      </w:pPr>
      <w:r>
        <w:t xml:space="preserve">f1(x1, x2) = 3cos(x1) + 4cos(2x2) </w:t>
      </w:r>
    </w:p>
    <w:p w14:paraId="39BFDCF4" w14:textId="77777777" w:rsidR="006F62CE" w:rsidRDefault="006F62CE" w:rsidP="00FC6145">
      <w:pPr>
        <w:spacing w:after="0" w:line="240" w:lineRule="auto"/>
        <w:ind w:firstLineChars="200" w:firstLine="440"/>
        <w:jc w:val="both"/>
      </w:pPr>
      <w:r>
        <w:t>f2(x1, x2) = 2cos(x1) + 3cos(2x2)</w:t>
      </w:r>
    </w:p>
    <w:p w14:paraId="49C16896" w14:textId="77777777" w:rsidR="00FC6145" w:rsidRDefault="006F62CE" w:rsidP="00FC6145">
      <w:pPr>
        <w:spacing w:after="0" w:line="240" w:lineRule="auto"/>
        <w:jc w:val="both"/>
      </w:pPr>
      <w:r>
        <w:t xml:space="preserve">are considered in this example. </w:t>
      </w:r>
    </w:p>
    <w:p w14:paraId="023D2135" w14:textId="77777777" w:rsidR="00FC6145" w:rsidRDefault="00FC6145" w:rsidP="00FC6145">
      <w:pPr>
        <w:spacing w:after="0" w:line="240" w:lineRule="auto"/>
        <w:jc w:val="both"/>
      </w:pPr>
    </w:p>
    <w:p w14:paraId="219D999A" w14:textId="1BD62B05" w:rsidR="006F62CE" w:rsidRDefault="006F62CE" w:rsidP="00FC6145">
      <w:pPr>
        <w:spacing w:after="0" w:line="240" w:lineRule="auto"/>
        <w:jc w:val="both"/>
      </w:pPr>
      <w:r>
        <w:t>The locations of the inducing points of each latent sparse GP are randomly selected from the region corresponding to the Cartesian product [-4:5; 4:5]*[-4:5; 4:5].</w:t>
      </w:r>
    </w:p>
    <w:p w14:paraId="733B2CF8" w14:textId="77777777" w:rsidR="006F62CE" w:rsidRDefault="006F62CE" w:rsidP="00FC6145">
      <w:pPr>
        <w:spacing w:line="240" w:lineRule="auto"/>
        <w:jc w:val="both"/>
      </w:pPr>
    </w:p>
    <w:p w14:paraId="403922ED" w14:textId="77777777" w:rsidR="006F62CE" w:rsidRPr="006F62CE" w:rsidRDefault="006F62CE" w:rsidP="00FC6145">
      <w:pPr>
        <w:spacing w:line="240" w:lineRule="auto"/>
        <w:jc w:val="both"/>
        <w:rPr>
          <w:b/>
        </w:rPr>
      </w:pPr>
      <w:proofErr w:type="spellStart"/>
      <w:r w:rsidRPr="006F62CE">
        <w:rPr>
          <w:b/>
        </w:rPr>
        <w:t>model_init.m</w:t>
      </w:r>
      <w:proofErr w:type="spellEnd"/>
    </w:p>
    <w:p w14:paraId="6AFDA940" w14:textId="77777777" w:rsidR="006F62CE" w:rsidRDefault="006F62CE" w:rsidP="00FC6145">
      <w:pPr>
        <w:spacing w:after="0" w:line="240" w:lineRule="auto"/>
        <w:jc w:val="both"/>
      </w:pPr>
      <w:r>
        <w:t xml:space="preserve">function par = </w:t>
      </w:r>
      <w:proofErr w:type="spellStart"/>
      <w:r>
        <w:t>model_init</w:t>
      </w:r>
      <w:proofErr w:type="spellEnd"/>
      <w:r>
        <w:t>(</w:t>
      </w:r>
      <w:proofErr w:type="spellStart"/>
      <w:r>
        <w:t>P,Q,D,v,M,meanfun,covfun</w:t>
      </w:r>
      <w:proofErr w:type="spellEnd"/>
      <w:r>
        <w:t>)</w:t>
      </w:r>
    </w:p>
    <w:p w14:paraId="26F81943" w14:textId="77777777" w:rsidR="00FC6145" w:rsidRDefault="00FC6145" w:rsidP="00FC6145">
      <w:pPr>
        <w:spacing w:after="0" w:line="240" w:lineRule="auto"/>
        <w:jc w:val="both"/>
      </w:pPr>
    </w:p>
    <w:p w14:paraId="415238D5" w14:textId="77777777" w:rsidR="00FC6145" w:rsidRDefault="006F62CE" w:rsidP="00FC6145">
      <w:pPr>
        <w:spacing w:after="0" w:line="240" w:lineRule="auto"/>
        <w:jc w:val="both"/>
      </w:pPr>
      <w:r>
        <w:t xml:space="preserve">This function initializes the multiple-output sparse Gaussian process model. </w:t>
      </w:r>
    </w:p>
    <w:p w14:paraId="65687469" w14:textId="77777777" w:rsidR="00FC6145" w:rsidRDefault="00FC6145" w:rsidP="00FC6145">
      <w:pPr>
        <w:spacing w:after="0" w:line="240" w:lineRule="auto"/>
        <w:jc w:val="both"/>
      </w:pPr>
    </w:p>
    <w:p w14:paraId="2052DD36" w14:textId="0A5B235E" w:rsidR="006F62CE" w:rsidRDefault="006F62CE" w:rsidP="00FC6145">
      <w:pPr>
        <w:spacing w:after="0" w:line="240" w:lineRule="auto"/>
        <w:jc w:val="both"/>
      </w:pPr>
      <w:r>
        <w:t>The inputs are:</w:t>
      </w:r>
    </w:p>
    <w:p w14:paraId="25FD15E5" w14:textId="3152E94D" w:rsidR="006F62CE" w:rsidRDefault="006F62CE" w:rsidP="00FC6145">
      <w:pPr>
        <w:spacing w:after="0" w:line="240" w:lineRule="auto"/>
        <w:jc w:val="both"/>
      </w:pPr>
      <w:r>
        <w:t>P                                   Number of model outputs,</w:t>
      </w:r>
    </w:p>
    <w:p w14:paraId="793DAB49" w14:textId="3B9FAE3C" w:rsidR="006F62CE" w:rsidRDefault="006F62CE" w:rsidP="00FC6145">
      <w:pPr>
        <w:spacing w:after="0" w:line="240" w:lineRule="auto"/>
        <w:jc w:val="both"/>
      </w:pPr>
      <w:r>
        <w:t>Q                                  Number of sparse Gaussian processes,</w:t>
      </w:r>
    </w:p>
    <w:p w14:paraId="4DE0F918" w14:textId="332E075E" w:rsidR="006F62CE" w:rsidRDefault="006F62CE" w:rsidP="00FC6145">
      <w:pPr>
        <w:spacing w:after="0" w:line="240" w:lineRule="auto"/>
        <w:jc w:val="both"/>
      </w:pPr>
      <w:r>
        <w:t>D                                   Input dimension,</w:t>
      </w:r>
    </w:p>
    <w:p w14:paraId="4AC0E503" w14:textId="38E6488E" w:rsidR="006F62CE" w:rsidRDefault="006F62CE" w:rsidP="00FC6145">
      <w:pPr>
        <w:spacing w:after="0" w:line="240" w:lineRule="auto"/>
        <w:jc w:val="both"/>
      </w:pPr>
      <w:r>
        <w:t>v                                   Locations of inducing points,</w:t>
      </w:r>
    </w:p>
    <w:p w14:paraId="651E6F04" w14:textId="7446F857" w:rsidR="006F62CE" w:rsidRDefault="006F62CE" w:rsidP="00FC6145">
      <w:pPr>
        <w:spacing w:after="0" w:line="240" w:lineRule="auto"/>
        <w:jc w:val="both"/>
      </w:pPr>
      <w:r>
        <w:t>M                                 Number of inducing points,</w:t>
      </w:r>
    </w:p>
    <w:p w14:paraId="5B95DEDE" w14:textId="3458F4E1" w:rsidR="006F62CE" w:rsidRDefault="006F62CE" w:rsidP="00FC6145">
      <w:pPr>
        <w:spacing w:after="0" w:line="240" w:lineRule="auto"/>
        <w:jc w:val="both"/>
      </w:pPr>
      <w:proofErr w:type="spellStart"/>
      <w:r>
        <w:t>meanfun</w:t>
      </w:r>
      <w:proofErr w:type="spellEnd"/>
      <w:r>
        <w:t xml:space="preserve">                     Mean function,</w:t>
      </w:r>
    </w:p>
    <w:p w14:paraId="1F93D280" w14:textId="4C631993" w:rsidR="006F62CE" w:rsidRDefault="006F62CE" w:rsidP="00FC6145">
      <w:pPr>
        <w:spacing w:after="0" w:line="240" w:lineRule="auto"/>
        <w:jc w:val="both"/>
      </w:pPr>
      <w:proofErr w:type="spellStart"/>
      <w:r>
        <w:t>covfun</w:t>
      </w:r>
      <w:proofErr w:type="spellEnd"/>
      <w:r>
        <w:t xml:space="preserve">                         Covariance function</w:t>
      </w:r>
      <w:r w:rsidR="00984E11">
        <w:t>.</w:t>
      </w:r>
    </w:p>
    <w:p w14:paraId="04FF48E7" w14:textId="3B3C4D90" w:rsidR="006F62CE" w:rsidRDefault="00FC6145" w:rsidP="00FC6145">
      <w:pPr>
        <w:spacing w:after="0" w:line="240" w:lineRule="auto"/>
        <w:jc w:val="both"/>
      </w:pPr>
      <w:r>
        <w:lastRenderedPageBreak/>
        <w:t>T</w:t>
      </w:r>
      <w:r w:rsidR="006F62CE">
        <w:t xml:space="preserve">he output </w:t>
      </w:r>
      <w:r>
        <w:t>is:</w:t>
      </w:r>
    </w:p>
    <w:p w14:paraId="011A5A77" w14:textId="77777777" w:rsidR="00FC6145" w:rsidRDefault="006F62CE" w:rsidP="00FC6145">
      <w:pPr>
        <w:spacing w:after="0" w:line="240" w:lineRule="auto"/>
        <w:jc w:val="both"/>
      </w:pPr>
      <w:r>
        <w:t xml:space="preserve">par                              Initialized model parameters. </w:t>
      </w:r>
    </w:p>
    <w:p w14:paraId="75CE60B5" w14:textId="77777777" w:rsidR="00FC6145" w:rsidRDefault="00FC6145" w:rsidP="00FC6145">
      <w:pPr>
        <w:spacing w:after="0" w:line="240" w:lineRule="auto"/>
        <w:jc w:val="both"/>
      </w:pPr>
    </w:p>
    <w:p w14:paraId="509C7592" w14:textId="709A4882" w:rsidR="006F62CE" w:rsidRDefault="006F62CE" w:rsidP="00FC6145">
      <w:pPr>
        <w:spacing w:after="0" w:line="240" w:lineRule="auto"/>
        <w:jc w:val="both"/>
      </w:pPr>
      <w:r>
        <w:t xml:space="preserve">The output </w:t>
      </w:r>
      <w:r w:rsidR="00BD2EB2">
        <w:t>‘</w:t>
      </w:r>
      <w:r>
        <w:t>par</w:t>
      </w:r>
      <w:r w:rsidR="00BD2EB2">
        <w:t>’</w:t>
      </w:r>
      <w:r>
        <w:t xml:space="preserve"> is a </w:t>
      </w:r>
      <w:r w:rsidR="00FC6145">
        <w:t xml:space="preserve">data </w:t>
      </w:r>
      <w:r>
        <w:t>structure which includes:</w:t>
      </w:r>
    </w:p>
    <w:p w14:paraId="1D574FF6" w14:textId="2AC9670B" w:rsidR="006F62CE" w:rsidRDefault="006F62CE" w:rsidP="00FC6145">
      <w:pPr>
        <w:spacing w:after="0" w:line="240" w:lineRule="auto"/>
        <w:jc w:val="both"/>
      </w:pPr>
      <w:proofErr w:type="spellStart"/>
      <w:r>
        <w:t>par.P</w:t>
      </w:r>
      <w:proofErr w:type="spellEnd"/>
      <w:r>
        <w:t xml:space="preserve">                           Number of model outputs,</w:t>
      </w:r>
    </w:p>
    <w:p w14:paraId="39A355C0" w14:textId="0B82CF57" w:rsidR="006F62CE" w:rsidRDefault="006F62CE" w:rsidP="00FC6145">
      <w:pPr>
        <w:spacing w:after="0" w:line="240" w:lineRule="auto"/>
        <w:jc w:val="both"/>
      </w:pPr>
      <w:proofErr w:type="spellStart"/>
      <w:r>
        <w:t>par.Q</w:t>
      </w:r>
      <w:proofErr w:type="spellEnd"/>
      <w:r>
        <w:t xml:space="preserve">                          Number of sparse GPs,</w:t>
      </w:r>
    </w:p>
    <w:p w14:paraId="4A1D883B" w14:textId="55AC7C53" w:rsidR="006F62CE" w:rsidRDefault="006F62CE" w:rsidP="00FC6145">
      <w:pPr>
        <w:spacing w:after="0" w:line="240" w:lineRule="auto"/>
        <w:jc w:val="both"/>
      </w:pPr>
      <w:proofErr w:type="spellStart"/>
      <w:r>
        <w:t>par.D</w:t>
      </w:r>
      <w:proofErr w:type="spellEnd"/>
      <w:r>
        <w:t xml:space="preserve">                          Input dimension,</w:t>
      </w:r>
    </w:p>
    <w:p w14:paraId="6A002555" w14:textId="45C25F36" w:rsidR="006F62CE" w:rsidRDefault="006F62CE" w:rsidP="00FC6145">
      <w:pPr>
        <w:spacing w:after="0" w:line="240" w:lineRule="auto"/>
        <w:jc w:val="both"/>
      </w:pPr>
      <w:proofErr w:type="spellStart"/>
      <w:r>
        <w:t>par.beta</w:t>
      </w:r>
      <w:proofErr w:type="spellEnd"/>
      <w:r>
        <w:t xml:space="preserve">                    Output noise precisions,</w:t>
      </w:r>
    </w:p>
    <w:p w14:paraId="22A52F48" w14:textId="0ACB4746" w:rsidR="006F62CE" w:rsidRDefault="006F62CE" w:rsidP="00FC6145">
      <w:pPr>
        <w:spacing w:after="0" w:line="240" w:lineRule="auto"/>
        <w:jc w:val="both"/>
      </w:pPr>
      <w:proofErr w:type="spellStart"/>
      <w:r>
        <w:t>par.w</w:t>
      </w:r>
      <w:proofErr w:type="spellEnd"/>
      <w:r>
        <w:t xml:space="preserve">                         Mixing coefficient matrix,</w:t>
      </w:r>
    </w:p>
    <w:p w14:paraId="3613AB3C" w14:textId="6674E50B" w:rsidR="006F62CE" w:rsidRDefault="006F62CE" w:rsidP="00FC6145">
      <w:pPr>
        <w:spacing w:after="0" w:line="240" w:lineRule="auto"/>
        <w:jc w:val="both"/>
      </w:pPr>
      <w:proofErr w:type="spellStart"/>
      <w:r>
        <w:t>par.g.mhyp</w:t>
      </w:r>
      <w:proofErr w:type="spellEnd"/>
      <w:r>
        <w:t xml:space="preserve">               Initialled hyperparameters for the mean functions,</w:t>
      </w:r>
    </w:p>
    <w:p w14:paraId="2B9CDA9D" w14:textId="6FA427A1" w:rsidR="006F62CE" w:rsidRDefault="006F62CE" w:rsidP="00FC6145">
      <w:pPr>
        <w:spacing w:after="0" w:line="240" w:lineRule="auto"/>
        <w:jc w:val="both"/>
      </w:pPr>
      <w:proofErr w:type="spellStart"/>
      <w:r>
        <w:t>par.g.m</w:t>
      </w:r>
      <w:proofErr w:type="spellEnd"/>
      <w:r>
        <w:t xml:space="preserve">                      Mean of GPs,</w:t>
      </w:r>
    </w:p>
    <w:p w14:paraId="3B7B8D41" w14:textId="58AFF7AE" w:rsidR="006F62CE" w:rsidRDefault="006F62CE" w:rsidP="00FC6145">
      <w:pPr>
        <w:spacing w:after="0" w:line="240" w:lineRule="auto"/>
        <w:jc w:val="both"/>
      </w:pPr>
      <w:proofErr w:type="spellStart"/>
      <w:r>
        <w:t>par.g.loghyp</w:t>
      </w:r>
      <w:proofErr w:type="spellEnd"/>
      <w:r>
        <w:t xml:space="preserve">             Initialled hyperparameters for the covariance functions,</w:t>
      </w:r>
    </w:p>
    <w:p w14:paraId="0DE6D6C0" w14:textId="2E2B9843" w:rsidR="006F62CE" w:rsidRDefault="006F62CE" w:rsidP="00FC6145">
      <w:pPr>
        <w:spacing w:after="0" w:line="240" w:lineRule="auto"/>
        <w:jc w:val="both"/>
      </w:pPr>
      <w:proofErr w:type="spellStart"/>
      <w:r>
        <w:t>par.g.C</w:t>
      </w:r>
      <w:proofErr w:type="spellEnd"/>
      <w:r>
        <w:t xml:space="preserve">                      Covariance of GPs(jittered),</w:t>
      </w:r>
    </w:p>
    <w:p w14:paraId="6BC938F2" w14:textId="7BFC51DD" w:rsidR="006F62CE" w:rsidRDefault="006F62CE" w:rsidP="00FC6145">
      <w:pPr>
        <w:spacing w:after="0" w:line="240" w:lineRule="auto"/>
        <w:jc w:val="both"/>
      </w:pPr>
      <w:proofErr w:type="spellStart"/>
      <w:r>
        <w:t>par.g.invC</w:t>
      </w:r>
      <w:proofErr w:type="spellEnd"/>
      <w:r>
        <w:t xml:space="preserve">                 Inverse covariance of GPs,</w:t>
      </w:r>
    </w:p>
    <w:p w14:paraId="219A9AC5" w14:textId="4ADDD591" w:rsidR="006F62CE" w:rsidRDefault="006F62CE" w:rsidP="00FC6145">
      <w:pPr>
        <w:spacing w:after="0" w:line="240" w:lineRule="auto"/>
        <w:jc w:val="both"/>
      </w:pPr>
      <w:proofErr w:type="spellStart"/>
      <w:r>
        <w:t>par.v</w:t>
      </w:r>
      <w:proofErr w:type="spellEnd"/>
      <w:r>
        <w:t xml:space="preserve">                          Locations of inducing points,</w:t>
      </w:r>
    </w:p>
    <w:p w14:paraId="43303EF9" w14:textId="069434B0" w:rsidR="006F62CE" w:rsidRDefault="006F62CE" w:rsidP="00FC6145">
      <w:pPr>
        <w:spacing w:after="0" w:line="240" w:lineRule="auto"/>
        <w:jc w:val="both"/>
      </w:pPr>
      <w:proofErr w:type="spellStart"/>
      <w:r>
        <w:t>par.M</w:t>
      </w:r>
      <w:proofErr w:type="spellEnd"/>
      <w:r>
        <w:t xml:space="preserve">                        Number of inducing points, </w:t>
      </w:r>
    </w:p>
    <w:p w14:paraId="2CECB445" w14:textId="5B1CD8B8" w:rsidR="006F62CE" w:rsidRDefault="006F62CE" w:rsidP="00FC6145">
      <w:pPr>
        <w:spacing w:after="0" w:line="240" w:lineRule="auto"/>
        <w:jc w:val="both"/>
      </w:pPr>
      <w:proofErr w:type="spellStart"/>
      <w:r>
        <w:t>par.meanfun</w:t>
      </w:r>
      <w:proofErr w:type="spellEnd"/>
      <w:r>
        <w:t xml:space="preserve">            Mean function,</w:t>
      </w:r>
    </w:p>
    <w:p w14:paraId="0FCC7E6E" w14:textId="3B6387A7" w:rsidR="006F62CE" w:rsidRDefault="006F62CE" w:rsidP="00FC6145">
      <w:pPr>
        <w:spacing w:after="0" w:line="240" w:lineRule="auto"/>
        <w:jc w:val="both"/>
      </w:pPr>
      <w:proofErr w:type="spellStart"/>
      <w:r>
        <w:t>par.covfun</w:t>
      </w:r>
      <w:proofErr w:type="spellEnd"/>
      <w:r>
        <w:t xml:space="preserve">                Covariance function.</w:t>
      </w:r>
    </w:p>
    <w:p w14:paraId="331B00C1" w14:textId="77777777" w:rsidR="006F62CE" w:rsidRDefault="006F62CE" w:rsidP="00FC6145">
      <w:pPr>
        <w:spacing w:line="240" w:lineRule="auto"/>
        <w:jc w:val="both"/>
      </w:pPr>
    </w:p>
    <w:p w14:paraId="2DF8A7D5" w14:textId="77777777" w:rsidR="006F62CE" w:rsidRPr="006F62CE" w:rsidRDefault="006F62CE" w:rsidP="00FC6145">
      <w:pPr>
        <w:spacing w:line="240" w:lineRule="auto"/>
        <w:jc w:val="both"/>
        <w:rPr>
          <w:b/>
        </w:rPr>
      </w:pPr>
      <w:proofErr w:type="spellStart"/>
      <w:r w:rsidRPr="006F62CE">
        <w:rPr>
          <w:b/>
        </w:rPr>
        <w:t>ELBO.m</w:t>
      </w:r>
      <w:proofErr w:type="spellEnd"/>
    </w:p>
    <w:p w14:paraId="374B674D" w14:textId="77777777" w:rsidR="006F62CE" w:rsidRDefault="006F62CE" w:rsidP="00FC6145">
      <w:pPr>
        <w:spacing w:after="0" w:line="240" w:lineRule="auto"/>
        <w:jc w:val="both"/>
      </w:pPr>
      <w:r>
        <w:t xml:space="preserve">function </w:t>
      </w:r>
      <w:proofErr w:type="spellStart"/>
      <w:r>
        <w:t>elbo</w:t>
      </w:r>
      <w:proofErr w:type="spellEnd"/>
      <w:r>
        <w:t xml:space="preserve"> = ELBO(y,par1,par2,HN,P,R,bCg,x)</w:t>
      </w:r>
    </w:p>
    <w:p w14:paraId="44A81074" w14:textId="77777777" w:rsidR="005972DA" w:rsidRDefault="005972DA" w:rsidP="00FC6145">
      <w:pPr>
        <w:spacing w:after="0" w:line="240" w:lineRule="auto"/>
        <w:jc w:val="both"/>
      </w:pPr>
    </w:p>
    <w:p w14:paraId="4D9214F2" w14:textId="77777777" w:rsidR="005972DA" w:rsidRDefault="006F62CE" w:rsidP="00FC6145">
      <w:pPr>
        <w:spacing w:after="0" w:line="240" w:lineRule="auto"/>
        <w:jc w:val="both"/>
      </w:pPr>
      <w:r>
        <w:t xml:space="preserve">This function evaluates the evidence lower bound of the log marginal of the </w:t>
      </w:r>
      <w:r w:rsidR="005972DA">
        <w:t>current</w:t>
      </w:r>
      <w:r>
        <w:t xml:space="preserve"> </w:t>
      </w:r>
      <w:r w:rsidR="005972DA">
        <w:t>training data set</w:t>
      </w:r>
      <w:r>
        <w:t>.</w:t>
      </w:r>
      <w:r w:rsidR="000B53A3">
        <w:t xml:space="preserve"> </w:t>
      </w:r>
    </w:p>
    <w:p w14:paraId="72633F2E" w14:textId="77777777" w:rsidR="005972DA" w:rsidRDefault="005972DA" w:rsidP="00FC6145">
      <w:pPr>
        <w:spacing w:after="0" w:line="240" w:lineRule="auto"/>
        <w:jc w:val="both"/>
      </w:pPr>
    </w:p>
    <w:p w14:paraId="62C6D567" w14:textId="783A5F34" w:rsidR="006F62CE" w:rsidRDefault="006F62CE" w:rsidP="00FC6145">
      <w:pPr>
        <w:spacing w:after="0" w:line="240" w:lineRule="auto"/>
        <w:jc w:val="both"/>
      </w:pPr>
      <w:r>
        <w:t>The inputs are:</w:t>
      </w:r>
    </w:p>
    <w:p w14:paraId="00F5C7DC" w14:textId="1D840DFC" w:rsidR="006F62CE" w:rsidRDefault="006F62CE" w:rsidP="00FC6145">
      <w:pPr>
        <w:spacing w:after="0" w:line="240" w:lineRule="auto"/>
        <w:jc w:val="both"/>
      </w:pPr>
      <w:r>
        <w:t>y                                Measurement vector,</w:t>
      </w:r>
    </w:p>
    <w:p w14:paraId="7000E490" w14:textId="20C42A3B" w:rsidR="006F62CE" w:rsidRDefault="006F62CE" w:rsidP="00FC6145">
      <w:pPr>
        <w:spacing w:after="0" w:line="240" w:lineRule="auto"/>
        <w:jc w:val="both"/>
      </w:pPr>
      <w:r>
        <w:t>par1                         Original model parameters,</w:t>
      </w:r>
    </w:p>
    <w:p w14:paraId="6D4D5781" w14:textId="58BCFCEE" w:rsidR="006F62CE" w:rsidRDefault="006F62CE" w:rsidP="00FC6145">
      <w:pPr>
        <w:spacing w:after="0" w:line="240" w:lineRule="auto"/>
        <w:jc w:val="both"/>
      </w:pPr>
      <w:r>
        <w:t>par2                         Updated model parameters,</w:t>
      </w:r>
    </w:p>
    <w:p w14:paraId="4B22EA85" w14:textId="296A62A8" w:rsidR="006F62CE" w:rsidRDefault="006F62CE" w:rsidP="00FC6145">
      <w:pPr>
        <w:spacing w:after="0" w:line="240" w:lineRule="auto"/>
        <w:jc w:val="both"/>
      </w:pPr>
      <w:r>
        <w:t>HN                            Measurement matrix,</w:t>
      </w:r>
    </w:p>
    <w:p w14:paraId="158BD77F" w14:textId="71579C5F" w:rsidR="006F62CE" w:rsidRDefault="006F62CE" w:rsidP="00FC6145">
      <w:pPr>
        <w:spacing w:after="0" w:line="240" w:lineRule="auto"/>
        <w:jc w:val="both"/>
      </w:pPr>
      <w:r>
        <w:t xml:space="preserve">P                               Projection matrix, </w:t>
      </w:r>
    </w:p>
    <w:p w14:paraId="30D6DB2F" w14:textId="737CED5C" w:rsidR="006F62CE" w:rsidRDefault="006F62CE" w:rsidP="00FC6145">
      <w:pPr>
        <w:spacing w:after="0" w:line="240" w:lineRule="auto"/>
        <w:jc w:val="both"/>
      </w:pPr>
      <w:r>
        <w:t>R                               Measurement noise covariance,</w:t>
      </w:r>
    </w:p>
    <w:p w14:paraId="3DA36ED2" w14:textId="4366B2A7" w:rsidR="006F62CE" w:rsidRDefault="006F62CE" w:rsidP="00FC6145">
      <w:pPr>
        <w:spacing w:after="0" w:line="240" w:lineRule="auto"/>
        <w:jc w:val="both"/>
      </w:pPr>
      <w:proofErr w:type="spellStart"/>
      <w:r>
        <w:t>bCg</w:t>
      </w:r>
      <w:proofErr w:type="spellEnd"/>
      <w:r>
        <w:t xml:space="preserve">                           Conditional prediction covariance of latent variables,</w:t>
      </w:r>
    </w:p>
    <w:p w14:paraId="41DF3279" w14:textId="5DB4B834" w:rsidR="006F62CE" w:rsidRDefault="006F62CE" w:rsidP="00FC6145">
      <w:pPr>
        <w:spacing w:after="0" w:line="240" w:lineRule="auto"/>
        <w:jc w:val="both"/>
      </w:pPr>
      <w:r>
        <w:t>x                                Input vectors</w:t>
      </w:r>
      <w:r w:rsidR="00984E11">
        <w:t>.</w:t>
      </w:r>
    </w:p>
    <w:p w14:paraId="4E172865" w14:textId="77777777" w:rsidR="00984E11" w:rsidRDefault="00984E11" w:rsidP="00FC6145">
      <w:pPr>
        <w:spacing w:after="0" w:line="240" w:lineRule="auto"/>
        <w:jc w:val="both"/>
      </w:pPr>
    </w:p>
    <w:p w14:paraId="2AA03109" w14:textId="182E9502" w:rsidR="006F62CE" w:rsidRDefault="00984E11" w:rsidP="00FC6145">
      <w:pPr>
        <w:spacing w:after="0" w:line="240" w:lineRule="auto"/>
        <w:jc w:val="both"/>
      </w:pPr>
      <w:r>
        <w:t>T</w:t>
      </w:r>
      <w:r w:rsidR="006F62CE">
        <w:t>he output is:</w:t>
      </w:r>
    </w:p>
    <w:p w14:paraId="7E066F97" w14:textId="142716C7" w:rsidR="006F62CE" w:rsidRDefault="006F62CE" w:rsidP="00FC6145">
      <w:pPr>
        <w:spacing w:line="240" w:lineRule="auto"/>
        <w:jc w:val="both"/>
      </w:pPr>
      <w:proofErr w:type="spellStart"/>
      <w:r>
        <w:t>elbo</w:t>
      </w:r>
      <w:proofErr w:type="spellEnd"/>
      <w:r>
        <w:t xml:space="preserve">                          Evidence lower bound.</w:t>
      </w:r>
    </w:p>
    <w:p w14:paraId="64C29749" w14:textId="77777777" w:rsidR="006F62CE" w:rsidRDefault="006F62CE" w:rsidP="00FC6145">
      <w:pPr>
        <w:spacing w:line="240" w:lineRule="auto"/>
        <w:jc w:val="both"/>
      </w:pPr>
    </w:p>
    <w:p w14:paraId="57F3F6E7" w14:textId="77777777" w:rsidR="006F62CE" w:rsidRPr="006F62CE" w:rsidRDefault="006F62CE" w:rsidP="00FC6145">
      <w:pPr>
        <w:spacing w:line="240" w:lineRule="auto"/>
        <w:jc w:val="both"/>
        <w:rPr>
          <w:b/>
        </w:rPr>
      </w:pPr>
      <w:proofErr w:type="spellStart"/>
      <w:r w:rsidRPr="006F62CE">
        <w:rPr>
          <w:b/>
        </w:rPr>
        <w:t>marginalized_PF.m</w:t>
      </w:r>
      <w:proofErr w:type="spellEnd"/>
    </w:p>
    <w:p w14:paraId="4553F048" w14:textId="77777777" w:rsidR="006F62CE" w:rsidRDefault="006F62CE" w:rsidP="00FC6145">
      <w:pPr>
        <w:spacing w:after="0" w:line="240" w:lineRule="auto"/>
        <w:jc w:val="both"/>
      </w:pPr>
      <w:r>
        <w:t xml:space="preserve">function particles = </w:t>
      </w:r>
      <w:proofErr w:type="spellStart"/>
      <w:r>
        <w:t>marginalized_PF</w:t>
      </w:r>
      <w:proofErr w:type="spellEnd"/>
      <w:r>
        <w:t>(</w:t>
      </w:r>
      <w:proofErr w:type="spellStart"/>
      <w:r>
        <w:t>particles,elbo</w:t>
      </w:r>
      <w:proofErr w:type="spellEnd"/>
      <w:r>
        <w:t>)</w:t>
      </w:r>
    </w:p>
    <w:p w14:paraId="0BD10300" w14:textId="77777777" w:rsidR="00984E11" w:rsidRDefault="00984E11" w:rsidP="00FC6145">
      <w:pPr>
        <w:spacing w:after="0" w:line="240" w:lineRule="auto"/>
        <w:jc w:val="both"/>
      </w:pPr>
    </w:p>
    <w:p w14:paraId="2572528E" w14:textId="15EFE5A4" w:rsidR="00984E11" w:rsidRDefault="006F62CE" w:rsidP="00FC6145">
      <w:pPr>
        <w:spacing w:after="0" w:line="240" w:lineRule="auto"/>
        <w:jc w:val="both"/>
      </w:pPr>
      <w:r>
        <w:t xml:space="preserve">This function realizes the marginalized particle filter-based </w:t>
      </w:r>
      <w:r w:rsidR="008D4C9E">
        <w:t xml:space="preserve">hyperparameter learning for </w:t>
      </w:r>
      <w:r w:rsidR="00984E11">
        <w:t>multi</w:t>
      </w:r>
      <w:r w:rsidR="00A25F87">
        <w:t>ple</w:t>
      </w:r>
      <w:r w:rsidR="00984E11">
        <w:t>-output Gaussian process regression and</w:t>
      </w:r>
      <w:r>
        <w:t xml:space="preserve"> learning. </w:t>
      </w:r>
    </w:p>
    <w:p w14:paraId="7DD03EA7" w14:textId="77777777" w:rsidR="00984E11" w:rsidRPr="00984E11" w:rsidRDefault="00984E11" w:rsidP="00FC6145">
      <w:pPr>
        <w:spacing w:after="0" w:line="240" w:lineRule="auto"/>
        <w:jc w:val="both"/>
      </w:pPr>
    </w:p>
    <w:p w14:paraId="4035D75E" w14:textId="2DD5CAC2" w:rsidR="006F62CE" w:rsidRDefault="006F62CE" w:rsidP="00FC6145">
      <w:pPr>
        <w:spacing w:after="0" w:line="240" w:lineRule="auto"/>
        <w:jc w:val="both"/>
      </w:pPr>
      <w:r>
        <w:t>The inputs are:</w:t>
      </w:r>
    </w:p>
    <w:p w14:paraId="6C94097D" w14:textId="669E41AF" w:rsidR="006F62CE" w:rsidRDefault="006F62CE" w:rsidP="00FC6145">
      <w:pPr>
        <w:spacing w:after="0" w:line="240" w:lineRule="auto"/>
        <w:jc w:val="both"/>
      </w:pPr>
      <w:r>
        <w:t>particles                 Input particles,</w:t>
      </w:r>
    </w:p>
    <w:p w14:paraId="063CE02C" w14:textId="45159D63" w:rsidR="006F62CE" w:rsidRDefault="006F62CE" w:rsidP="00FC6145">
      <w:pPr>
        <w:spacing w:after="0" w:line="240" w:lineRule="auto"/>
        <w:jc w:val="both"/>
      </w:pPr>
      <w:proofErr w:type="spellStart"/>
      <w:r>
        <w:t>elbo</w:t>
      </w:r>
      <w:proofErr w:type="spellEnd"/>
      <w:r>
        <w:t xml:space="preserve">                        Evidence lower bound (in logarithm)</w:t>
      </w:r>
      <w:r w:rsidR="00984E11">
        <w:t>.</w:t>
      </w:r>
    </w:p>
    <w:p w14:paraId="708681C5" w14:textId="77777777" w:rsidR="00984E11" w:rsidRDefault="00984E11" w:rsidP="00FC6145">
      <w:pPr>
        <w:spacing w:after="0" w:line="240" w:lineRule="auto"/>
        <w:jc w:val="both"/>
      </w:pPr>
    </w:p>
    <w:p w14:paraId="6870B0DA" w14:textId="7BD2D70F" w:rsidR="006F62CE" w:rsidRDefault="00984E11" w:rsidP="00FC6145">
      <w:pPr>
        <w:spacing w:after="0" w:line="240" w:lineRule="auto"/>
        <w:jc w:val="both"/>
      </w:pPr>
      <w:r>
        <w:t>T</w:t>
      </w:r>
      <w:r w:rsidR="006F62CE">
        <w:t xml:space="preserve">he output </w:t>
      </w:r>
      <w:r>
        <w:t>are:</w:t>
      </w:r>
      <w:r w:rsidR="006F62CE">
        <w:t xml:space="preserve"> </w:t>
      </w:r>
    </w:p>
    <w:p w14:paraId="639E342C" w14:textId="77777777" w:rsidR="00BD2EB2" w:rsidRDefault="006F62CE" w:rsidP="00FC6145">
      <w:pPr>
        <w:spacing w:after="0" w:line="240" w:lineRule="auto"/>
        <w:jc w:val="both"/>
      </w:pPr>
      <w:r>
        <w:lastRenderedPageBreak/>
        <w:t xml:space="preserve">particles                 Updated particles. </w:t>
      </w:r>
    </w:p>
    <w:p w14:paraId="244129F4" w14:textId="77777777" w:rsidR="00BD2EB2" w:rsidRDefault="00BD2EB2" w:rsidP="00FC6145">
      <w:pPr>
        <w:spacing w:after="0" w:line="240" w:lineRule="auto"/>
        <w:jc w:val="both"/>
      </w:pPr>
    </w:p>
    <w:p w14:paraId="463D963A" w14:textId="25978F6D" w:rsidR="006F62CE" w:rsidRDefault="006F62CE" w:rsidP="00FC6145">
      <w:pPr>
        <w:spacing w:after="0" w:line="240" w:lineRule="auto"/>
        <w:jc w:val="both"/>
      </w:pPr>
      <w:r>
        <w:t xml:space="preserve">The structure </w:t>
      </w:r>
      <w:r w:rsidR="00BD2EB2">
        <w:t>‘</w:t>
      </w:r>
      <w:r>
        <w:t>particles</w:t>
      </w:r>
      <w:r w:rsidR="00BD2EB2">
        <w:t>’</w:t>
      </w:r>
      <w:r>
        <w:t xml:space="preserve"> includes:</w:t>
      </w:r>
    </w:p>
    <w:p w14:paraId="43B912A6" w14:textId="281E04C2" w:rsidR="006F62CE" w:rsidRDefault="006F62CE" w:rsidP="00FC6145">
      <w:pPr>
        <w:spacing w:after="0" w:line="240" w:lineRule="auto"/>
        <w:jc w:val="both"/>
      </w:pPr>
      <w:proofErr w:type="spellStart"/>
      <w:r>
        <w:t>particles.par</w:t>
      </w:r>
      <w:proofErr w:type="spellEnd"/>
      <w:r>
        <w:t xml:space="preserve">          Model parameters,</w:t>
      </w:r>
    </w:p>
    <w:p w14:paraId="2E0D5381" w14:textId="133D18F0" w:rsidR="006F62CE" w:rsidRDefault="006F62CE" w:rsidP="00FC6145">
      <w:pPr>
        <w:spacing w:line="240" w:lineRule="auto"/>
        <w:jc w:val="both"/>
      </w:pPr>
      <w:proofErr w:type="spellStart"/>
      <w:r>
        <w:t>particles.weight</w:t>
      </w:r>
      <w:proofErr w:type="spellEnd"/>
      <w:r>
        <w:t xml:space="preserve">    Particle weight</w:t>
      </w:r>
      <w:r w:rsidR="008D4C9E">
        <w:t xml:space="preserve"> </w:t>
      </w:r>
      <w:r>
        <w:t>(in logarithm)</w:t>
      </w:r>
      <w:r>
        <w:rPr>
          <w:rFonts w:hint="eastAsia"/>
        </w:rPr>
        <w:t>.</w:t>
      </w:r>
    </w:p>
    <w:p w14:paraId="2447B1E4" w14:textId="77777777" w:rsidR="006F62CE" w:rsidRDefault="006F62CE" w:rsidP="00FC6145">
      <w:pPr>
        <w:spacing w:line="240" w:lineRule="auto"/>
        <w:jc w:val="both"/>
      </w:pPr>
    </w:p>
    <w:p w14:paraId="6D804A8C" w14:textId="77777777" w:rsidR="006F62CE" w:rsidRPr="006F62CE" w:rsidRDefault="006F62CE" w:rsidP="00FC6145">
      <w:pPr>
        <w:spacing w:line="240" w:lineRule="auto"/>
        <w:jc w:val="both"/>
        <w:rPr>
          <w:b/>
        </w:rPr>
      </w:pPr>
      <w:proofErr w:type="spellStart"/>
      <w:r w:rsidRPr="006F62CE">
        <w:rPr>
          <w:b/>
        </w:rPr>
        <w:t>model_learning.m</w:t>
      </w:r>
      <w:proofErr w:type="spellEnd"/>
    </w:p>
    <w:p w14:paraId="6DB8CB14" w14:textId="77777777" w:rsidR="006F62CE" w:rsidRDefault="006F62CE" w:rsidP="00FC6145">
      <w:pPr>
        <w:spacing w:after="0" w:line="240" w:lineRule="auto"/>
        <w:jc w:val="both"/>
      </w:pPr>
      <w:r>
        <w:t xml:space="preserve">function par = </w:t>
      </w:r>
      <w:proofErr w:type="spellStart"/>
      <w:r>
        <w:t>model_learning</w:t>
      </w:r>
      <w:proofErr w:type="spellEnd"/>
      <w:r>
        <w:t>(</w:t>
      </w:r>
      <w:proofErr w:type="spellStart"/>
      <w:r>
        <w:t>particles,training,R,xmean,xstd,ymean,ystd</w:t>
      </w:r>
      <w:proofErr w:type="spellEnd"/>
      <w:r>
        <w:t>)</w:t>
      </w:r>
    </w:p>
    <w:p w14:paraId="2D748B5F" w14:textId="77777777" w:rsidR="005B2331" w:rsidRDefault="005B2331" w:rsidP="00FC6145">
      <w:pPr>
        <w:spacing w:after="0" w:line="240" w:lineRule="auto"/>
        <w:jc w:val="both"/>
      </w:pPr>
    </w:p>
    <w:p w14:paraId="14858BB0" w14:textId="624C8AC5" w:rsidR="005B2331" w:rsidRDefault="006F62CE" w:rsidP="00FC6145">
      <w:pPr>
        <w:spacing w:after="0" w:line="240" w:lineRule="auto"/>
        <w:jc w:val="both"/>
      </w:pPr>
      <w:r>
        <w:t xml:space="preserve">This function realizes the learning of the multiple-output sparse Gaussian processes model using a marginalized particle filter. </w:t>
      </w:r>
    </w:p>
    <w:p w14:paraId="6904F2FC" w14:textId="77777777" w:rsidR="005B2331" w:rsidRDefault="005B2331" w:rsidP="00FC6145">
      <w:pPr>
        <w:spacing w:after="0" w:line="240" w:lineRule="auto"/>
        <w:jc w:val="both"/>
      </w:pPr>
    </w:p>
    <w:p w14:paraId="65539F98" w14:textId="6B139340" w:rsidR="006F62CE" w:rsidRDefault="006F62CE" w:rsidP="00FC6145">
      <w:pPr>
        <w:spacing w:after="0" w:line="240" w:lineRule="auto"/>
        <w:jc w:val="both"/>
      </w:pPr>
      <w:r>
        <w:t>The inputs are:</w:t>
      </w:r>
    </w:p>
    <w:p w14:paraId="541E889F" w14:textId="5E70490E" w:rsidR="006F62CE" w:rsidRDefault="006F62CE" w:rsidP="00FC6145">
      <w:pPr>
        <w:spacing w:after="0" w:line="240" w:lineRule="auto"/>
        <w:jc w:val="both"/>
      </w:pPr>
      <w:r>
        <w:t>particles                Input particles,</w:t>
      </w:r>
    </w:p>
    <w:p w14:paraId="326C2603" w14:textId="1886BA1D" w:rsidR="006F62CE" w:rsidRDefault="006F62CE" w:rsidP="00FC6145">
      <w:pPr>
        <w:spacing w:after="0" w:line="240" w:lineRule="auto"/>
        <w:jc w:val="both"/>
      </w:pPr>
      <w:r>
        <w:t xml:space="preserve">training                 </w:t>
      </w:r>
      <w:proofErr w:type="spellStart"/>
      <w:r>
        <w:t>Training</w:t>
      </w:r>
      <w:proofErr w:type="spellEnd"/>
      <w:r>
        <w:t xml:space="preserve"> dataset,</w:t>
      </w:r>
    </w:p>
    <w:p w14:paraId="79FB0A4B" w14:textId="3DCBD779" w:rsidR="006F62CE" w:rsidRDefault="006F62CE" w:rsidP="00FC6145">
      <w:pPr>
        <w:spacing w:after="0" w:line="240" w:lineRule="auto"/>
        <w:jc w:val="both"/>
      </w:pPr>
      <w:r>
        <w:t xml:space="preserve">R  </w:t>
      </w:r>
      <w:r w:rsidR="005B2331">
        <w:t xml:space="preserve">                </w:t>
      </w:r>
      <w:r>
        <w:t xml:space="preserve">           Starting point</w:t>
      </w:r>
      <w:r w:rsidR="005B2331">
        <w:t xml:space="preserve"> </w:t>
      </w:r>
      <w:r>
        <w:t>(number of training datasets used for initialization)</w:t>
      </w:r>
      <w:r w:rsidR="005B2331">
        <w:t>.</w:t>
      </w:r>
    </w:p>
    <w:p w14:paraId="112B4F18" w14:textId="77777777" w:rsidR="005B2331" w:rsidRDefault="005B2331" w:rsidP="00FC6145">
      <w:pPr>
        <w:spacing w:line="240" w:lineRule="auto"/>
        <w:jc w:val="both"/>
      </w:pPr>
    </w:p>
    <w:p w14:paraId="2EC6CAD8" w14:textId="4585FAD9" w:rsidR="006F62CE" w:rsidRDefault="005B2331" w:rsidP="00FC6145">
      <w:pPr>
        <w:spacing w:line="240" w:lineRule="auto"/>
        <w:jc w:val="both"/>
      </w:pPr>
      <w:r>
        <w:t>T</w:t>
      </w:r>
      <w:r w:rsidR="006F62CE">
        <w:t>he output is</w:t>
      </w:r>
      <w:r>
        <w:t>:</w:t>
      </w:r>
    </w:p>
    <w:p w14:paraId="1B609404" w14:textId="1412F1F7" w:rsidR="006F62CE" w:rsidRDefault="006F62CE" w:rsidP="00FC6145">
      <w:pPr>
        <w:spacing w:after="0" w:line="240" w:lineRule="auto"/>
        <w:jc w:val="both"/>
      </w:pPr>
      <w:r>
        <w:t>par                       Trained model parameters.</w:t>
      </w:r>
    </w:p>
    <w:p w14:paraId="25B0A61D" w14:textId="77777777" w:rsidR="006F62CE" w:rsidRDefault="006F62CE" w:rsidP="00FC6145">
      <w:pPr>
        <w:spacing w:line="240" w:lineRule="auto"/>
        <w:jc w:val="both"/>
      </w:pPr>
    </w:p>
    <w:p w14:paraId="04E16734" w14:textId="77777777" w:rsidR="006F62CE" w:rsidRPr="006F62CE" w:rsidRDefault="006F62CE" w:rsidP="00FC6145">
      <w:pPr>
        <w:spacing w:line="240" w:lineRule="auto"/>
        <w:jc w:val="both"/>
        <w:rPr>
          <w:b/>
        </w:rPr>
      </w:pPr>
      <w:proofErr w:type="spellStart"/>
      <w:r w:rsidRPr="006F62CE">
        <w:rPr>
          <w:b/>
        </w:rPr>
        <w:t>model_pred.m</w:t>
      </w:r>
      <w:proofErr w:type="spellEnd"/>
    </w:p>
    <w:p w14:paraId="5640E000" w14:textId="77777777" w:rsidR="006F62CE" w:rsidRDefault="006F62CE" w:rsidP="00FC6145">
      <w:pPr>
        <w:spacing w:after="0" w:line="240" w:lineRule="auto"/>
        <w:jc w:val="both"/>
      </w:pPr>
      <w:r>
        <w:t>function [</w:t>
      </w:r>
      <w:proofErr w:type="spellStart"/>
      <w:r>
        <w:t>par,y,Cy,Cvy,bCg,HN,P,R</w:t>
      </w:r>
      <w:proofErr w:type="spellEnd"/>
      <w:r>
        <w:t xml:space="preserve">] = </w:t>
      </w:r>
      <w:proofErr w:type="spellStart"/>
      <w:r>
        <w:t>model_pred</w:t>
      </w:r>
      <w:proofErr w:type="spellEnd"/>
      <w:r>
        <w:t>(</w:t>
      </w:r>
      <w:proofErr w:type="spellStart"/>
      <w:r>
        <w:t>par,x,yt</w:t>
      </w:r>
      <w:proofErr w:type="spellEnd"/>
      <w:r>
        <w:t>)</w:t>
      </w:r>
    </w:p>
    <w:p w14:paraId="77F86298" w14:textId="77777777" w:rsidR="00A25F87" w:rsidRDefault="00A25F87" w:rsidP="00FC6145">
      <w:pPr>
        <w:spacing w:after="0" w:line="240" w:lineRule="auto"/>
        <w:jc w:val="both"/>
      </w:pPr>
    </w:p>
    <w:p w14:paraId="73E34D86" w14:textId="77777777" w:rsidR="00A25F87" w:rsidRDefault="006F62CE" w:rsidP="00FC6145">
      <w:pPr>
        <w:spacing w:after="0" w:line="240" w:lineRule="auto"/>
        <w:jc w:val="both"/>
      </w:pPr>
      <w:r>
        <w:t xml:space="preserve">This function produces the predicted output and its covariance for the multiple-output sparse Gaussian Processes model. </w:t>
      </w:r>
    </w:p>
    <w:p w14:paraId="1F16CD4D" w14:textId="77777777" w:rsidR="00A25F87" w:rsidRDefault="00A25F87" w:rsidP="00FC6145">
      <w:pPr>
        <w:spacing w:after="0" w:line="240" w:lineRule="auto"/>
        <w:jc w:val="both"/>
      </w:pPr>
    </w:p>
    <w:p w14:paraId="11DE3CFD" w14:textId="72220B42" w:rsidR="006F62CE" w:rsidRDefault="006F62CE" w:rsidP="00FC6145">
      <w:pPr>
        <w:spacing w:after="0" w:line="240" w:lineRule="auto"/>
        <w:jc w:val="both"/>
      </w:pPr>
      <w:r>
        <w:t>The inputs are:</w:t>
      </w:r>
    </w:p>
    <w:p w14:paraId="15D67959" w14:textId="3F413638" w:rsidR="006F62CE" w:rsidRDefault="006F62CE" w:rsidP="00FC6145">
      <w:pPr>
        <w:spacing w:after="0" w:line="240" w:lineRule="auto"/>
        <w:jc w:val="both"/>
      </w:pPr>
      <w:r>
        <w:t>par                      Model parameters,</w:t>
      </w:r>
    </w:p>
    <w:p w14:paraId="5FFA1117" w14:textId="32EE0779" w:rsidR="006F62CE" w:rsidRDefault="006F62CE" w:rsidP="00FC6145">
      <w:pPr>
        <w:spacing w:after="0" w:line="240" w:lineRule="auto"/>
        <w:jc w:val="both"/>
      </w:pPr>
      <w:r>
        <w:t>x                          Input vectors</w:t>
      </w:r>
      <w:r w:rsidR="00A25F87">
        <w:t>.</w:t>
      </w:r>
    </w:p>
    <w:p w14:paraId="477F4E13" w14:textId="77777777" w:rsidR="00A25F87" w:rsidRDefault="00A25F87" w:rsidP="00FC6145">
      <w:pPr>
        <w:spacing w:after="0" w:line="240" w:lineRule="auto"/>
        <w:jc w:val="both"/>
      </w:pPr>
    </w:p>
    <w:p w14:paraId="176E7D51" w14:textId="492264BC" w:rsidR="006F62CE" w:rsidRDefault="00A25F87" w:rsidP="00FC6145">
      <w:pPr>
        <w:spacing w:after="0" w:line="240" w:lineRule="auto"/>
        <w:jc w:val="both"/>
      </w:pPr>
      <w:r>
        <w:t>T</w:t>
      </w:r>
      <w:r w:rsidR="006F62CE">
        <w:t>he outputs are:</w:t>
      </w:r>
    </w:p>
    <w:p w14:paraId="04CA5DBA" w14:textId="6334CBF6" w:rsidR="006F62CE" w:rsidRDefault="006F62CE" w:rsidP="00FC6145">
      <w:pPr>
        <w:spacing w:after="0" w:line="240" w:lineRule="auto"/>
        <w:jc w:val="both"/>
      </w:pPr>
      <w:r>
        <w:t xml:space="preserve">par                      Updated model parameters,    </w:t>
      </w:r>
    </w:p>
    <w:p w14:paraId="627A5F1E" w14:textId="7434020A" w:rsidR="006F62CE" w:rsidRDefault="006F62CE" w:rsidP="00FC6145">
      <w:pPr>
        <w:spacing w:after="0" w:line="240" w:lineRule="auto"/>
        <w:jc w:val="both"/>
      </w:pPr>
      <w:r>
        <w:t>y                          Predicted model output,</w:t>
      </w:r>
    </w:p>
    <w:p w14:paraId="0B9FE4BB" w14:textId="073F8DBA" w:rsidR="006F62CE" w:rsidRDefault="006F62CE" w:rsidP="00FC6145">
      <w:pPr>
        <w:spacing w:after="0" w:line="240" w:lineRule="auto"/>
        <w:jc w:val="both"/>
      </w:pPr>
      <w:r>
        <w:t>Cy                       Covariance of model output,</w:t>
      </w:r>
    </w:p>
    <w:p w14:paraId="1016A3D1" w14:textId="1092793C" w:rsidR="006F62CE" w:rsidRDefault="006F62CE" w:rsidP="00FC6145">
      <w:pPr>
        <w:spacing w:after="0" w:line="240" w:lineRule="auto"/>
        <w:jc w:val="both"/>
      </w:pPr>
      <w:proofErr w:type="spellStart"/>
      <w:r>
        <w:t>Cvy</w:t>
      </w:r>
      <w:proofErr w:type="spellEnd"/>
      <w:r>
        <w:t xml:space="preserve">                     Cross covariance,</w:t>
      </w:r>
    </w:p>
    <w:p w14:paraId="4F974026" w14:textId="7F12B92A" w:rsidR="006F62CE" w:rsidRDefault="006F62CE" w:rsidP="00FC6145">
      <w:pPr>
        <w:spacing w:after="0" w:line="240" w:lineRule="auto"/>
        <w:jc w:val="both"/>
      </w:pPr>
      <w:proofErr w:type="spellStart"/>
      <w:r>
        <w:t>bCg</w:t>
      </w:r>
      <w:proofErr w:type="spellEnd"/>
      <w:r>
        <w:t xml:space="preserve">                     Conditional prediction covariance of latent variables,</w:t>
      </w:r>
    </w:p>
    <w:p w14:paraId="7884C69F" w14:textId="4173CA6C" w:rsidR="006F62CE" w:rsidRDefault="006F62CE" w:rsidP="00FC6145">
      <w:pPr>
        <w:spacing w:after="0" w:line="240" w:lineRule="auto"/>
        <w:jc w:val="both"/>
      </w:pPr>
      <w:r>
        <w:t>HN                      Mixing coefficient matrix for inputs in x,</w:t>
      </w:r>
    </w:p>
    <w:p w14:paraId="18C4B348" w14:textId="22336876" w:rsidR="006F62CE" w:rsidRDefault="006F62CE" w:rsidP="00FC6145">
      <w:pPr>
        <w:spacing w:after="0" w:line="240" w:lineRule="auto"/>
        <w:jc w:val="both"/>
      </w:pPr>
      <w:r>
        <w:t>P                         Projection matrix,</w:t>
      </w:r>
    </w:p>
    <w:p w14:paraId="4D1E8BD3" w14:textId="7B819992" w:rsidR="006F62CE" w:rsidRDefault="006F62CE" w:rsidP="00FC6145">
      <w:pPr>
        <w:spacing w:after="0" w:line="240" w:lineRule="auto"/>
        <w:jc w:val="both"/>
      </w:pPr>
      <w:r>
        <w:t>R                         Measur</w:t>
      </w:r>
      <w:r w:rsidR="00EE6C59">
        <w:t>e</w:t>
      </w:r>
      <w:r>
        <w:t>ment noise covariance.</w:t>
      </w:r>
    </w:p>
    <w:p w14:paraId="5588763B" w14:textId="77777777" w:rsidR="006F62CE" w:rsidRDefault="006F62CE" w:rsidP="00FC6145">
      <w:pPr>
        <w:spacing w:line="240" w:lineRule="auto"/>
        <w:jc w:val="both"/>
      </w:pPr>
    </w:p>
    <w:p w14:paraId="6F2C8860" w14:textId="77777777" w:rsidR="006F62CE" w:rsidRPr="006F62CE" w:rsidRDefault="006F62CE" w:rsidP="00FC6145">
      <w:pPr>
        <w:spacing w:line="240" w:lineRule="auto"/>
        <w:jc w:val="both"/>
        <w:rPr>
          <w:b/>
        </w:rPr>
      </w:pPr>
      <w:proofErr w:type="spellStart"/>
      <w:r w:rsidRPr="006F62CE">
        <w:rPr>
          <w:b/>
        </w:rPr>
        <w:t>model_regression.m</w:t>
      </w:r>
      <w:proofErr w:type="spellEnd"/>
    </w:p>
    <w:p w14:paraId="1A78CE01" w14:textId="77777777" w:rsidR="006F62CE" w:rsidRDefault="006F62CE" w:rsidP="00FC6145">
      <w:pPr>
        <w:spacing w:after="0" w:line="240" w:lineRule="auto"/>
        <w:jc w:val="both"/>
      </w:pPr>
      <w:r>
        <w:t>function [</w:t>
      </w:r>
      <w:proofErr w:type="spellStart"/>
      <w:r>
        <w:t>par,elbo</w:t>
      </w:r>
      <w:proofErr w:type="spellEnd"/>
      <w:r>
        <w:t xml:space="preserve">] = </w:t>
      </w:r>
      <w:proofErr w:type="spellStart"/>
      <w:r>
        <w:t>model_regression</w:t>
      </w:r>
      <w:proofErr w:type="spellEnd"/>
      <w:r>
        <w:t>(</w:t>
      </w:r>
      <w:proofErr w:type="spellStart"/>
      <w:r>
        <w:t>par,x,y</w:t>
      </w:r>
      <w:proofErr w:type="spellEnd"/>
      <w:r>
        <w:t>)</w:t>
      </w:r>
    </w:p>
    <w:p w14:paraId="6F1DBA07" w14:textId="77777777" w:rsidR="00EE6C59" w:rsidRDefault="00EE6C59" w:rsidP="00FC6145">
      <w:pPr>
        <w:spacing w:after="0" w:line="240" w:lineRule="auto"/>
        <w:jc w:val="both"/>
      </w:pPr>
    </w:p>
    <w:p w14:paraId="13D9F30F" w14:textId="77777777" w:rsidR="00507539" w:rsidRDefault="006F62CE" w:rsidP="00FC6145">
      <w:pPr>
        <w:spacing w:after="0" w:line="240" w:lineRule="auto"/>
        <w:jc w:val="both"/>
      </w:pPr>
      <w:r>
        <w:t xml:space="preserve">This function finds the variational approximation of the posterior mean and covariance of the inducing points for the multiple-output sparse Gaussian processes model. </w:t>
      </w:r>
    </w:p>
    <w:p w14:paraId="7424FE5A" w14:textId="77777777" w:rsidR="00507539" w:rsidRDefault="00507539" w:rsidP="00FC6145">
      <w:pPr>
        <w:spacing w:after="0" w:line="240" w:lineRule="auto"/>
        <w:jc w:val="both"/>
      </w:pPr>
    </w:p>
    <w:p w14:paraId="2783AB0C" w14:textId="2B4E411F" w:rsidR="006F62CE" w:rsidRDefault="006F62CE" w:rsidP="00FC6145">
      <w:pPr>
        <w:spacing w:after="0" w:line="240" w:lineRule="auto"/>
        <w:jc w:val="both"/>
      </w:pPr>
      <w:r>
        <w:lastRenderedPageBreak/>
        <w:t>The inputs are:</w:t>
      </w:r>
    </w:p>
    <w:p w14:paraId="0145A50F" w14:textId="71A8BA76" w:rsidR="006F62CE" w:rsidRDefault="006F62CE" w:rsidP="00FC6145">
      <w:pPr>
        <w:spacing w:after="0" w:line="240" w:lineRule="auto"/>
        <w:jc w:val="both"/>
      </w:pPr>
      <w:r>
        <w:t>par                     Model parameters,</w:t>
      </w:r>
    </w:p>
    <w:p w14:paraId="67D9DEAE" w14:textId="59C79497" w:rsidR="006F62CE" w:rsidRDefault="006F62CE" w:rsidP="00FC6145">
      <w:pPr>
        <w:spacing w:after="0" w:line="240" w:lineRule="auto"/>
        <w:jc w:val="both"/>
      </w:pPr>
      <w:r>
        <w:t>x                         Input vectors,</w:t>
      </w:r>
    </w:p>
    <w:p w14:paraId="2C4095D3" w14:textId="2EBE11A2" w:rsidR="006F62CE" w:rsidRDefault="006F62CE" w:rsidP="00FC6145">
      <w:pPr>
        <w:spacing w:after="0" w:line="240" w:lineRule="auto"/>
        <w:jc w:val="both"/>
      </w:pPr>
      <w:r>
        <w:t xml:space="preserve">y                        </w:t>
      </w:r>
      <w:r w:rsidR="00A3766A">
        <w:t xml:space="preserve"> </w:t>
      </w:r>
      <w:r>
        <w:t>Measurement vectors</w:t>
      </w:r>
      <w:r w:rsidR="00507539">
        <w:t>.</w:t>
      </w:r>
    </w:p>
    <w:p w14:paraId="6CBE99F8" w14:textId="77777777" w:rsidR="00507539" w:rsidRDefault="006F62CE" w:rsidP="00FC6145">
      <w:pPr>
        <w:spacing w:after="0" w:line="240" w:lineRule="auto"/>
        <w:jc w:val="both"/>
      </w:pPr>
      <w:r>
        <w:t xml:space="preserve"> </w:t>
      </w:r>
    </w:p>
    <w:p w14:paraId="44C09213" w14:textId="233CC0D6" w:rsidR="006F62CE" w:rsidRDefault="00507539" w:rsidP="00FC6145">
      <w:pPr>
        <w:spacing w:after="0" w:line="240" w:lineRule="auto"/>
        <w:jc w:val="both"/>
      </w:pPr>
      <w:r>
        <w:t>T</w:t>
      </w:r>
      <w:r w:rsidR="006F62CE">
        <w:t>he outputs are:</w:t>
      </w:r>
    </w:p>
    <w:p w14:paraId="2AB0B540" w14:textId="6501BDBB" w:rsidR="006F62CE" w:rsidRDefault="006F62CE" w:rsidP="00FC6145">
      <w:pPr>
        <w:spacing w:after="0" w:line="240" w:lineRule="auto"/>
        <w:jc w:val="both"/>
      </w:pPr>
      <w:r>
        <w:t xml:space="preserve">par                    </w:t>
      </w:r>
      <w:r w:rsidR="00A3766A">
        <w:t xml:space="preserve"> </w:t>
      </w:r>
      <w:r>
        <w:t>Updated model parameters,</w:t>
      </w:r>
    </w:p>
    <w:p w14:paraId="6DE00708" w14:textId="0ED89CC8" w:rsidR="006F62CE" w:rsidRDefault="006F62CE" w:rsidP="00FC6145">
      <w:pPr>
        <w:spacing w:after="0" w:line="240" w:lineRule="auto"/>
        <w:jc w:val="both"/>
      </w:pPr>
      <w:proofErr w:type="spellStart"/>
      <w:r>
        <w:t>elbo</w:t>
      </w:r>
      <w:proofErr w:type="spellEnd"/>
      <w:r>
        <w:t xml:space="preserve">                 </w:t>
      </w:r>
      <w:r w:rsidR="00A3766A">
        <w:t xml:space="preserve"> </w:t>
      </w:r>
      <w:r>
        <w:t xml:space="preserve"> Evidence lower bound (in logarithm).</w:t>
      </w:r>
    </w:p>
    <w:p w14:paraId="467AB6EA" w14:textId="77777777" w:rsidR="006F62CE" w:rsidRDefault="006F62CE" w:rsidP="00FC6145">
      <w:pPr>
        <w:spacing w:line="240" w:lineRule="auto"/>
        <w:jc w:val="both"/>
      </w:pPr>
    </w:p>
    <w:p w14:paraId="6CC81655" w14:textId="77777777" w:rsidR="006F62CE" w:rsidRPr="006F62CE" w:rsidRDefault="006F62CE" w:rsidP="00FC6145">
      <w:pPr>
        <w:spacing w:line="240" w:lineRule="auto"/>
        <w:jc w:val="both"/>
        <w:rPr>
          <w:b/>
        </w:rPr>
      </w:pPr>
      <w:proofErr w:type="spellStart"/>
      <w:r w:rsidRPr="006F62CE">
        <w:rPr>
          <w:b/>
        </w:rPr>
        <w:t>particle_init.m</w:t>
      </w:r>
      <w:proofErr w:type="spellEnd"/>
    </w:p>
    <w:p w14:paraId="530DA739" w14:textId="77777777" w:rsidR="006F62CE" w:rsidRDefault="006F62CE" w:rsidP="00FC6145">
      <w:pPr>
        <w:spacing w:after="0" w:line="240" w:lineRule="auto"/>
        <w:jc w:val="both"/>
      </w:pPr>
      <w:r>
        <w:t>function [</w:t>
      </w:r>
      <w:proofErr w:type="spellStart"/>
      <w:r>
        <w:t>par,xmean,xstd,ymean,ystd</w:t>
      </w:r>
      <w:proofErr w:type="spellEnd"/>
      <w:r>
        <w:t xml:space="preserve">] = </w:t>
      </w:r>
      <w:proofErr w:type="spellStart"/>
      <w:r>
        <w:t>particle_init</w:t>
      </w:r>
      <w:proofErr w:type="spellEnd"/>
      <w:r>
        <w:t>(</w:t>
      </w:r>
      <w:proofErr w:type="spellStart"/>
      <w:r>
        <w:t>P,Q,D,v,M,meanfun,covfun,training,R</w:t>
      </w:r>
      <w:proofErr w:type="spellEnd"/>
      <w:r>
        <w:t>)</w:t>
      </w:r>
    </w:p>
    <w:p w14:paraId="025532CD" w14:textId="77777777" w:rsidR="009420D8" w:rsidRDefault="009420D8" w:rsidP="00FC6145">
      <w:pPr>
        <w:spacing w:after="0" w:line="240" w:lineRule="auto"/>
        <w:jc w:val="both"/>
      </w:pPr>
    </w:p>
    <w:p w14:paraId="73684B4E" w14:textId="77777777" w:rsidR="009420D8" w:rsidRDefault="006F62CE" w:rsidP="00FC6145">
      <w:pPr>
        <w:spacing w:after="0" w:line="240" w:lineRule="auto"/>
        <w:jc w:val="both"/>
      </w:pPr>
      <w:r>
        <w:t xml:space="preserve">This function initializes the multiple-output sparse Gaussian process model using </w:t>
      </w:r>
      <w:proofErr w:type="spellStart"/>
      <w:r>
        <w:t>Nyugen's</w:t>
      </w:r>
      <w:proofErr w:type="spellEnd"/>
      <w:r>
        <w:t xml:space="preserve"> code (stochastic variational inference (SVI)).</w:t>
      </w:r>
    </w:p>
    <w:p w14:paraId="2BACB336" w14:textId="77777777" w:rsidR="009420D8" w:rsidRDefault="009420D8" w:rsidP="00FC6145">
      <w:pPr>
        <w:spacing w:after="0" w:line="240" w:lineRule="auto"/>
        <w:jc w:val="both"/>
      </w:pPr>
    </w:p>
    <w:p w14:paraId="4DD528B9" w14:textId="1B63F96F" w:rsidR="006F62CE" w:rsidRDefault="006F62CE" w:rsidP="00FC6145">
      <w:pPr>
        <w:spacing w:after="0" w:line="240" w:lineRule="auto"/>
        <w:jc w:val="both"/>
      </w:pPr>
      <w:r>
        <w:t>The inputs are:</w:t>
      </w:r>
    </w:p>
    <w:p w14:paraId="05881415" w14:textId="0A9FF8C9" w:rsidR="006F62CE" w:rsidRDefault="006F62CE" w:rsidP="00FC6145">
      <w:pPr>
        <w:spacing w:after="0" w:line="240" w:lineRule="auto"/>
        <w:jc w:val="both"/>
      </w:pPr>
      <w:r>
        <w:t>P                        Number of model outputs,</w:t>
      </w:r>
    </w:p>
    <w:p w14:paraId="5077190F" w14:textId="7D1CB5FC" w:rsidR="006F62CE" w:rsidRDefault="006F62CE" w:rsidP="00FC6145">
      <w:pPr>
        <w:spacing w:after="0" w:line="240" w:lineRule="auto"/>
        <w:jc w:val="both"/>
      </w:pPr>
      <w:r>
        <w:t>Q                       Number of sparse Gaussian processes,</w:t>
      </w:r>
    </w:p>
    <w:p w14:paraId="04092D78" w14:textId="73520A12" w:rsidR="006F62CE" w:rsidRDefault="006F62CE" w:rsidP="00FC6145">
      <w:pPr>
        <w:spacing w:after="0" w:line="240" w:lineRule="auto"/>
        <w:jc w:val="both"/>
      </w:pPr>
      <w:r>
        <w:t>D                        Input dimension,</w:t>
      </w:r>
    </w:p>
    <w:p w14:paraId="6F21FFFA" w14:textId="54548E87" w:rsidR="006F62CE" w:rsidRDefault="006F62CE" w:rsidP="00FC6145">
      <w:pPr>
        <w:spacing w:after="0" w:line="240" w:lineRule="auto"/>
        <w:jc w:val="both"/>
      </w:pPr>
      <w:r>
        <w:t>v                        Locations of inducing points,</w:t>
      </w:r>
    </w:p>
    <w:p w14:paraId="0665FA2F" w14:textId="27D8EC18" w:rsidR="006F62CE" w:rsidRDefault="006F62CE" w:rsidP="00FC6145">
      <w:pPr>
        <w:spacing w:after="0" w:line="240" w:lineRule="auto"/>
        <w:jc w:val="both"/>
      </w:pPr>
      <w:r>
        <w:t>M                       Number of inducing points,</w:t>
      </w:r>
    </w:p>
    <w:p w14:paraId="113B80F8" w14:textId="39E500CA" w:rsidR="006F62CE" w:rsidRDefault="006F62CE" w:rsidP="00FC6145">
      <w:pPr>
        <w:spacing w:after="0" w:line="240" w:lineRule="auto"/>
        <w:jc w:val="both"/>
      </w:pPr>
      <w:proofErr w:type="spellStart"/>
      <w:r>
        <w:t>meanfun</w:t>
      </w:r>
      <w:proofErr w:type="spellEnd"/>
      <w:r>
        <w:t xml:space="preserve">          Mean function,</w:t>
      </w:r>
    </w:p>
    <w:p w14:paraId="32CF5DCC" w14:textId="5922CA54" w:rsidR="006F62CE" w:rsidRDefault="006F62CE" w:rsidP="00FC6145">
      <w:pPr>
        <w:spacing w:after="0" w:line="240" w:lineRule="auto"/>
        <w:jc w:val="both"/>
      </w:pPr>
      <w:proofErr w:type="spellStart"/>
      <w:r>
        <w:t>covfun</w:t>
      </w:r>
      <w:proofErr w:type="spellEnd"/>
      <w:r>
        <w:t xml:space="preserve">              Covariance function,</w:t>
      </w:r>
    </w:p>
    <w:p w14:paraId="584E1B52" w14:textId="159E39D1" w:rsidR="006F62CE" w:rsidRDefault="006F62CE" w:rsidP="00FC6145">
      <w:pPr>
        <w:spacing w:after="0" w:line="240" w:lineRule="auto"/>
        <w:jc w:val="both"/>
      </w:pPr>
      <w:r>
        <w:t xml:space="preserve">training            </w:t>
      </w:r>
      <w:proofErr w:type="spellStart"/>
      <w:r>
        <w:t>Training</w:t>
      </w:r>
      <w:proofErr w:type="spellEnd"/>
      <w:r>
        <w:t xml:space="preserve"> datasets,</w:t>
      </w:r>
    </w:p>
    <w:p w14:paraId="477B0C2E" w14:textId="53FDE16C" w:rsidR="006F62CE" w:rsidRDefault="006F62CE" w:rsidP="00FC6145">
      <w:pPr>
        <w:spacing w:after="0" w:line="240" w:lineRule="auto"/>
        <w:jc w:val="both"/>
      </w:pPr>
      <w:r>
        <w:t>R                       Number of training datasets used for initialization</w:t>
      </w:r>
      <w:r w:rsidR="009420D8">
        <w:t>.</w:t>
      </w:r>
      <w:bookmarkStart w:id="0" w:name="_GoBack"/>
      <w:bookmarkEnd w:id="0"/>
    </w:p>
    <w:p w14:paraId="6B11DA9C" w14:textId="77777777" w:rsidR="009420D8" w:rsidRDefault="009420D8" w:rsidP="00FC6145">
      <w:pPr>
        <w:spacing w:after="0" w:line="240" w:lineRule="auto"/>
        <w:jc w:val="both"/>
      </w:pPr>
    </w:p>
    <w:p w14:paraId="568F100F" w14:textId="57F89163" w:rsidR="006F62CE" w:rsidRDefault="009420D8" w:rsidP="00FC6145">
      <w:pPr>
        <w:spacing w:after="0" w:line="240" w:lineRule="auto"/>
        <w:jc w:val="both"/>
      </w:pPr>
      <w:r>
        <w:t>T</w:t>
      </w:r>
      <w:r w:rsidR="006F62CE">
        <w:t>he output are</w:t>
      </w:r>
      <w:r>
        <w:t>:</w:t>
      </w:r>
    </w:p>
    <w:p w14:paraId="4967F700" w14:textId="4DACFB1F" w:rsidR="006F62CE" w:rsidRDefault="006F62CE" w:rsidP="00FC6145">
      <w:pPr>
        <w:spacing w:after="0" w:line="240" w:lineRule="auto"/>
        <w:jc w:val="both"/>
      </w:pPr>
      <w:r>
        <w:t>par                   Initialized model parameters,</w:t>
      </w:r>
    </w:p>
    <w:p w14:paraId="347B95E4" w14:textId="0AE7AB64" w:rsidR="006F62CE" w:rsidRDefault="006F62CE" w:rsidP="00FC6145">
      <w:pPr>
        <w:spacing w:after="0" w:line="240" w:lineRule="auto"/>
        <w:jc w:val="both"/>
      </w:pPr>
      <w:proofErr w:type="spellStart"/>
      <w:r>
        <w:t>xmean</w:t>
      </w:r>
      <w:proofErr w:type="spellEnd"/>
      <w:r>
        <w:t xml:space="preserve">             Mean of the input,</w:t>
      </w:r>
    </w:p>
    <w:p w14:paraId="04320BF9" w14:textId="51190ADE" w:rsidR="006F62CE" w:rsidRDefault="006F62CE" w:rsidP="00FC6145">
      <w:pPr>
        <w:spacing w:after="0" w:line="240" w:lineRule="auto"/>
        <w:jc w:val="both"/>
      </w:pPr>
      <w:proofErr w:type="spellStart"/>
      <w:r>
        <w:t>xstd</w:t>
      </w:r>
      <w:proofErr w:type="spellEnd"/>
      <w:r>
        <w:t xml:space="preserve">                  Standard deviation of the input, </w:t>
      </w:r>
    </w:p>
    <w:p w14:paraId="0F01EF28" w14:textId="3A862317" w:rsidR="006F62CE" w:rsidRDefault="006F62CE" w:rsidP="00FC6145">
      <w:pPr>
        <w:spacing w:after="0" w:line="240" w:lineRule="auto"/>
        <w:jc w:val="both"/>
      </w:pPr>
      <w:proofErr w:type="spellStart"/>
      <w:r>
        <w:t>ymean</w:t>
      </w:r>
      <w:proofErr w:type="spellEnd"/>
      <w:r>
        <w:t xml:space="preserve">             Mean of the output,</w:t>
      </w:r>
    </w:p>
    <w:p w14:paraId="5AB83F37" w14:textId="73790068" w:rsidR="00744D62" w:rsidRDefault="006F62CE" w:rsidP="00FC6145">
      <w:pPr>
        <w:spacing w:after="0" w:line="240" w:lineRule="auto"/>
        <w:jc w:val="both"/>
      </w:pPr>
      <w:proofErr w:type="spellStart"/>
      <w:r>
        <w:t>ystd</w:t>
      </w:r>
      <w:proofErr w:type="spellEnd"/>
      <w:r>
        <w:t xml:space="preserve">                  Standard deviation of the output.</w:t>
      </w:r>
    </w:p>
    <w:sectPr w:rsidR="00744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02"/>
    <w:rsid w:val="000B53A3"/>
    <w:rsid w:val="00265597"/>
    <w:rsid w:val="00293DB1"/>
    <w:rsid w:val="0034574F"/>
    <w:rsid w:val="004E2DDE"/>
    <w:rsid w:val="00507539"/>
    <w:rsid w:val="005972DA"/>
    <w:rsid w:val="005B2331"/>
    <w:rsid w:val="005D5502"/>
    <w:rsid w:val="006F62CE"/>
    <w:rsid w:val="00714BCD"/>
    <w:rsid w:val="007A7665"/>
    <w:rsid w:val="0082613D"/>
    <w:rsid w:val="008C18B6"/>
    <w:rsid w:val="008D4C9E"/>
    <w:rsid w:val="009420D8"/>
    <w:rsid w:val="00984E11"/>
    <w:rsid w:val="00A25F87"/>
    <w:rsid w:val="00A3766A"/>
    <w:rsid w:val="00BD2EB2"/>
    <w:rsid w:val="00EE6C59"/>
    <w:rsid w:val="00F7092C"/>
    <w:rsid w:val="00FC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2F14A"/>
  <w15:chartTrackingRefBased/>
  <w15:docId w15:val="{F26E908B-AD91-4AA5-9A20-DB89CD89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 Wang</dc:creator>
  <cp:keywords/>
  <dc:description/>
  <cp:lastModifiedBy>Le Yang</cp:lastModifiedBy>
  <cp:revision>14</cp:revision>
  <dcterms:created xsi:type="dcterms:W3CDTF">2019-01-01T14:27:00Z</dcterms:created>
  <dcterms:modified xsi:type="dcterms:W3CDTF">2019-01-01T16:15:00Z</dcterms:modified>
</cp:coreProperties>
</file>